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C393" w14:textId="77777777" w:rsidR="00117A78" w:rsidRDefault="00117A78" w:rsidP="00E85DF7">
      <w:pPr>
        <w:jc w:val="center"/>
        <w:rPr>
          <w:rFonts w:ascii="Congenial" w:hAnsi="Congenial" w:cs="Calibri"/>
          <w:sz w:val="36"/>
          <w:szCs w:val="36"/>
        </w:rPr>
      </w:pPr>
    </w:p>
    <w:p w14:paraId="142CEFAC" w14:textId="6A771789" w:rsidR="00C75270" w:rsidRPr="00117A78" w:rsidRDefault="00E37B03" w:rsidP="00E85DF7">
      <w:pPr>
        <w:jc w:val="center"/>
        <w:rPr>
          <w:rFonts w:ascii="Congenial" w:hAnsi="Congenial" w:cs="Calibri"/>
          <w:sz w:val="36"/>
          <w:szCs w:val="36"/>
        </w:rPr>
      </w:pPr>
      <w:r w:rsidRPr="00117A78">
        <w:rPr>
          <w:rFonts w:ascii="Congenial" w:hAnsi="Congenial" w:cs="Calibri"/>
          <w:sz w:val="36"/>
          <w:szCs w:val="36"/>
        </w:rPr>
        <w:t xml:space="preserve">S.F.X. </w:t>
      </w:r>
      <w:r w:rsidR="004C7F67" w:rsidRPr="00117A78">
        <w:rPr>
          <w:rFonts w:ascii="Congenial" w:hAnsi="Congenial" w:cs="Calibri"/>
          <w:sz w:val="36"/>
          <w:szCs w:val="36"/>
        </w:rPr>
        <w:t xml:space="preserve">Religious Education </w:t>
      </w:r>
    </w:p>
    <w:p w14:paraId="73DAF52A" w14:textId="7D07B79B" w:rsidR="00C604F6" w:rsidRPr="00327D71" w:rsidRDefault="004C7F67" w:rsidP="00327D71">
      <w:pPr>
        <w:jc w:val="center"/>
        <w:rPr>
          <w:rFonts w:ascii="Congenial Light" w:hAnsi="Congenial Light" w:cs="Calibri"/>
          <w:sz w:val="36"/>
          <w:szCs w:val="36"/>
        </w:rPr>
      </w:pPr>
      <w:r w:rsidRPr="00117A78">
        <w:rPr>
          <w:rFonts w:ascii="Congenial Light" w:hAnsi="Congenial Light" w:cs="Calibri"/>
          <w:sz w:val="36"/>
          <w:szCs w:val="36"/>
        </w:rPr>
        <w:t>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"/>
        <w:gridCol w:w="2050"/>
        <w:gridCol w:w="289"/>
        <w:gridCol w:w="917"/>
        <w:gridCol w:w="2869"/>
        <w:gridCol w:w="261"/>
        <w:gridCol w:w="872"/>
        <w:gridCol w:w="2886"/>
      </w:tblGrid>
      <w:tr w:rsidR="00AB1654" w14:paraId="3BA4D95F" w14:textId="77777777" w:rsidTr="003B1EA1">
        <w:tc>
          <w:tcPr>
            <w:tcW w:w="2922" w:type="dxa"/>
            <w:gridSpan w:val="2"/>
            <w:shd w:val="clear" w:color="auto" w:fill="D9D9D9" w:themeFill="background1" w:themeFillShade="D9"/>
          </w:tcPr>
          <w:p w14:paraId="2F653458" w14:textId="559D5CB2" w:rsidR="00C46CF5" w:rsidRPr="00117A78" w:rsidRDefault="00117A78" w:rsidP="00C30CDB">
            <w:pPr>
              <w:jc w:val="center"/>
              <w:rPr>
                <w:rFonts w:ascii="Congenial" w:hAnsi="Congenial" w:cs="Calibri"/>
                <w:b/>
                <w:bCs/>
                <w:sz w:val="28"/>
                <w:szCs w:val="28"/>
              </w:rPr>
            </w:pPr>
            <w:r>
              <w:rPr>
                <w:rFonts w:ascii="Congenial" w:hAnsi="Congenial" w:cs="Calibri"/>
                <w:b/>
                <w:bCs/>
                <w:sz w:val="28"/>
                <w:szCs w:val="28"/>
              </w:rPr>
              <w:t>*</w:t>
            </w:r>
            <w:r w:rsidR="00C46CF5" w:rsidRPr="00117A78">
              <w:rPr>
                <w:rFonts w:ascii="Congenial" w:hAnsi="Congenial" w:cs="Calibri"/>
                <w:b/>
                <w:bCs/>
                <w:sz w:val="28"/>
                <w:szCs w:val="28"/>
              </w:rPr>
              <w:t>P.S.R. (9:45-10:45)</w:t>
            </w:r>
          </w:p>
        </w:tc>
        <w:tc>
          <w:tcPr>
            <w:tcW w:w="289" w:type="dxa"/>
            <w:shd w:val="clear" w:color="auto" w:fill="FFFFFF" w:themeFill="background1"/>
          </w:tcPr>
          <w:p w14:paraId="5BBBF130" w14:textId="77777777" w:rsidR="00C46CF5" w:rsidRPr="00117A78" w:rsidRDefault="00C46CF5" w:rsidP="00C30CDB">
            <w:pPr>
              <w:jc w:val="center"/>
              <w:rPr>
                <w:rFonts w:ascii="Congenial" w:hAnsi="Congenial" w:cs="Calibri"/>
                <w:b/>
                <w:bCs/>
                <w:sz w:val="28"/>
                <w:szCs w:val="28"/>
              </w:rPr>
            </w:pPr>
          </w:p>
        </w:tc>
        <w:tc>
          <w:tcPr>
            <w:tcW w:w="3786" w:type="dxa"/>
            <w:gridSpan w:val="2"/>
            <w:shd w:val="clear" w:color="auto" w:fill="D9D9D9" w:themeFill="background1" w:themeFillShade="D9"/>
          </w:tcPr>
          <w:p w14:paraId="089D8939" w14:textId="57042B36" w:rsidR="00C46CF5" w:rsidRPr="00117A78" w:rsidRDefault="00117A78" w:rsidP="00C30CDB">
            <w:pPr>
              <w:jc w:val="center"/>
              <w:rPr>
                <w:rFonts w:ascii="Congenial" w:hAnsi="Congenial" w:cs="Calibri"/>
                <w:b/>
                <w:bCs/>
                <w:sz w:val="28"/>
                <w:szCs w:val="28"/>
              </w:rPr>
            </w:pPr>
            <w:r>
              <w:rPr>
                <w:rFonts w:ascii="Congenial" w:hAnsi="Congenial" w:cs="Calibri"/>
                <w:b/>
                <w:bCs/>
                <w:sz w:val="28"/>
                <w:szCs w:val="28"/>
              </w:rPr>
              <w:t>*</w:t>
            </w:r>
            <w:r w:rsidR="00C46CF5" w:rsidRPr="00117A78">
              <w:rPr>
                <w:rFonts w:ascii="Congenial" w:hAnsi="Congenial" w:cs="Calibri"/>
                <w:b/>
                <w:bCs/>
                <w:sz w:val="28"/>
                <w:szCs w:val="28"/>
              </w:rPr>
              <w:t>First Reconciliation</w:t>
            </w:r>
          </w:p>
        </w:tc>
        <w:tc>
          <w:tcPr>
            <w:tcW w:w="261" w:type="dxa"/>
            <w:shd w:val="clear" w:color="auto" w:fill="FFFFFF" w:themeFill="background1"/>
          </w:tcPr>
          <w:p w14:paraId="57236AE6" w14:textId="26299D24" w:rsidR="00C46CF5" w:rsidRPr="00117A78" w:rsidRDefault="00C46CF5" w:rsidP="00C30CDB">
            <w:pPr>
              <w:jc w:val="center"/>
              <w:rPr>
                <w:rFonts w:ascii="Congenial" w:hAnsi="Congenial" w:cs="Calibri"/>
                <w:b/>
                <w:bCs/>
                <w:sz w:val="28"/>
                <w:szCs w:val="28"/>
              </w:rPr>
            </w:pPr>
          </w:p>
        </w:tc>
        <w:tc>
          <w:tcPr>
            <w:tcW w:w="3758" w:type="dxa"/>
            <w:gridSpan w:val="2"/>
            <w:shd w:val="clear" w:color="auto" w:fill="D9D9D9" w:themeFill="background1" w:themeFillShade="D9"/>
          </w:tcPr>
          <w:p w14:paraId="621430E6" w14:textId="0AEEAE60" w:rsidR="00C46CF5" w:rsidRPr="00117A78" w:rsidRDefault="00117A78" w:rsidP="00C30CDB">
            <w:pPr>
              <w:jc w:val="center"/>
              <w:rPr>
                <w:rFonts w:ascii="Congenial" w:hAnsi="Congenial" w:cs="Calibri"/>
                <w:b/>
                <w:bCs/>
                <w:sz w:val="28"/>
                <w:szCs w:val="28"/>
              </w:rPr>
            </w:pPr>
            <w:r>
              <w:rPr>
                <w:rFonts w:ascii="Congenial" w:hAnsi="Congenial" w:cs="Calibri"/>
                <w:b/>
                <w:bCs/>
                <w:sz w:val="28"/>
                <w:szCs w:val="28"/>
              </w:rPr>
              <w:t>*</w:t>
            </w:r>
            <w:r w:rsidR="00C46CF5" w:rsidRPr="00117A78">
              <w:rPr>
                <w:rFonts w:ascii="Congenial" w:hAnsi="Congenial" w:cs="Calibri"/>
                <w:b/>
                <w:bCs/>
                <w:sz w:val="28"/>
                <w:szCs w:val="28"/>
              </w:rPr>
              <w:t>Confirmation</w:t>
            </w:r>
          </w:p>
        </w:tc>
      </w:tr>
      <w:tr w:rsidR="00E37B03" w:rsidRPr="00661B1D" w14:paraId="6B6C9132" w14:textId="77777777" w:rsidTr="003B1EA1">
        <w:tc>
          <w:tcPr>
            <w:tcW w:w="872" w:type="dxa"/>
          </w:tcPr>
          <w:p w14:paraId="3780C6FA" w14:textId="7E4EFDDA" w:rsidR="00C46CF5" w:rsidRPr="00117A78" w:rsidRDefault="00C46CF5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9/11</w:t>
            </w:r>
          </w:p>
        </w:tc>
        <w:tc>
          <w:tcPr>
            <w:tcW w:w="2050" w:type="dxa"/>
          </w:tcPr>
          <w:p w14:paraId="625E2C73" w14:textId="4F38597D" w:rsidR="00C46CF5" w:rsidRPr="00117A78" w:rsidRDefault="00C46CF5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</w:t>
            </w:r>
          </w:p>
        </w:tc>
        <w:tc>
          <w:tcPr>
            <w:tcW w:w="289" w:type="dxa"/>
            <w:shd w:val="clear" w:color="auto" w:fill="auto"/>
          </w:tcPr>
          <w:p w14:paraId="02A10068" w14:textId="77777777" w:rsidR="00C46CF5" w:rsidRPr="00C604F6" w:rsidRDefault="00C46CF5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51DC2A7E" w14:textId="54209FD8" w:rsidR="00C46CF5" w:rsidRPr="00117A78" w:rsidRDefault="00C46CF5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9/18</w:t>
            </w:r>
          </w:p>
        </w:tc>
        <w:tc>
          <w:tcPr>
            <w:tcW w:w="2869" w:type="dxa"/>
            <w:shd w:val="clear" w:color="auto" w:fill="auto"/>
          </w:tcPr>
          <w:p w14:paraId="06570123" w14:textId="70E7E81C" w:rsidR="00C46CF5" w:rsidRPr="00117A78" w:rsidRDefault="00C46CF5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FR Parent Meeting/PH</w:t>
            </w:r>
            <w:r w:rsidR="00E37B03" w:rsidRPr="00117A78">
              <w:rPr>
                <w:rFonts w:ascii="Congenial Light" w:hAnsi="Congenial Light" w:cs="Calibri"/>
                <w:sz w:val="24"/>
                <w:szCs w:val="24"/>
              </w:rPr>
              <w:t xml:space="preserve"> (9:45)</w:t>
            </w:r>
          </w:p>
        </w:tc>
        <w:tc>
          <w:tcPr>
            <w:tcW w:w="261" w:type="dxa"/>
          </w:tcPr>
          <w:p w14:paraId="2B8FEB41" w14:textId="77777777" w:rsidR="00C46CF5" w:rsidRPr="00C604F6" w:rsidRDefault="00C46CF5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872" w:type="dxa"/>
          </w:tcPr>
          <w:p w14:paraId="52D35BA1" w14:textId="04C8EF45" w:rsidR="00C46CF5" w:rsidRPr="00117A78" w:rsidRDefault="00C46CF5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9/18</w:t>
            </w:r>
          </w:p>
        </w:tc>
        <w:tc>
          <w:tcPr>
            <w:tcW w:w="2886" w:type="dxa"/>
          </w:tcPr>
          <w:p w14:paraId="116F0702" w14:textId="001BC8E4" w:rsidR="00C46CF5" w:rsidRPr="00117A78" w:rsidRDefault="00C46CF5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 xml:space="preserve">Confirmation kick </w:t>
            </w:r>
            <w:proofErr w:type="gramStart"/>
            <w:r w:rsidRPr="00117A78">
              <w:rPr>
                <w:rFonts w:ascii="Congenial Light" w:hAnsi="Congenial Light" w:cs="Calibri"/>
                <w:sz w:val="24"/>
                <w:szCs w:val="24"/>
              </w:rPr>
              <w:t xml:space="preserve">off </w:t>
            </w:r>
            <w:r w:rsidR="00117A78">
              <w:rPr>
                <w:rFonts w:ascii="Congenial Light" w:hAnsi="Congenial Light" w:cs="Calibri"/>
                <w:sz w:val="24"/>
                <w:szCs w:val="24"/>
              </w:rPr>
              <w:t xml:space="preserve"> </w:t>
            </w:r>
            <w:r w:rsidRPr="00117A78">
              <w:rPr>
                <w:rFonts w:ascii="Congenial Light" w:hAnsi="Congenial Light" w:cs="Calibri"/>
                <w:sz w:val="24"/>
                <w:szCs w:val="24"/>
              </w:rPr>
              <w:t>6</w:t>
            </w:r>
            <w:proofErr w:type="gramEnd"/>
            <w:r w:rsidRPr="00117A78">
              <w:rPr>
                <w:rFonts w:ascii="Congenial Light" w:hAnsi="Congenial Light" w:cs="Calibri"/>
                <w:sz w:val="24"/>
                <w:szCs w:val="24"/>
              </w:rPr>
              <w:t>-8/PH</w:t>
            </w:r>
          </w:p>
        </w:tc>
      </w:tr>
      <w:tr w:rsidR="00E37B03" w:rsidRPr="00661B1D" w14:paraId="1463FC98" w14:textId="77777777" w:rsidTr="003B1EA1">
        <w:tc>
          <w:tcPr>
            <w:tcW w:w="872" w:type="dxa"/>
          </w:tcPr>
          <w:p w14:paraId="0AC59E3A" w14:textId="05EB63EE" w:rsidR="00453F5D" w:rsidRPr="00117A78" w:rsidRDefault="00453F5D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9/18</w:t>
            </w:r>
          </w:p>
        </w:tc>
        <w:tc>
          <w:tcPr>
            <w:tcW w:w="2050" w:type="dxa"/>
          </w:tcPr>
          <w:p w14:paraId="5A53D077" w14:textId="5A3BA3F0" w:rsidR="00453F5D" w:rsidRPr="00117A78" w:rsidRDefault="00453F5D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</w:t>
            </w:r>
          </w:p>
        </w:tc>
        <w:tc>
          <w:tcPr>
            <w:tcW w:w="289" w:type="dxa"/>
            <w:shd w:val="clear" w:color="auto" w:fill="auto"/>
          </w:tcPr>
          <w:p w14:paraId="15685179" w14:textId="77777777" w:rsidR="00453F5D" w:rsidRPr="00C604F6" w:rsidRDefault="00453F5D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5C714450" w14:textId="75994E93" w:rsidR="00453F5D" w:rsidRPr="00117A78" w:rsidRDefault="00453F5D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10/23</w:t>
            </w:r>
          </w:p>
        </w:tc>
        <w:tc>
          <w:tcPr>
            <w:tcW w:w="2869" w:type="dxa"/>
            <w:shd w:val="clear" w:color="auto" w:fill="auto"/>
          </w:tcPr>
          <w:p w14:paraId="00569E2A" w14:textId="31529AE2" w:rsidR="00453F5D" w:rsidRPr="00117A78" w:rsidRDefault="00453F5D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Workshop 1/PH</w:t>
            </w:r>
            <w:r w:rsidR="00E37B03" w:rsidRPr="00117A78">
              <w:rPr>
                <w:rFonts w:ascii="Congenial Light" w:hAnsi="Congenial Light" w:cs="Calibri"/>
                <w:sz w:val="24"/>
                <w:szCs w:val="24"/>
              </w:rPr>
              <w:t xml:space="preserve"> (9:45)</w:t>
            </w:r>
          </w:p>
        </w:tc>
        <w:tc>
          <w:tcPr>
            <w:tcW w:w="261" w:type="dxa"/>
          </w:tcPr>
          <w:p w14:paraId="1663D001" w14:textId="77777777" w:rsidR="00453F5D" w:rsidRPr="00C604F6" w:rsidRDefault="00453F5D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872" w:type="dxa"/>
          </w:tcPr>
          <w:p w14:paraId="15FE505B" w14:textId="581617EA" w:rsidR="00453F5D" w:rsidRPr="00117A78" w:rsidRDefault="00453F5D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10/</w:t>
            </w:r>
            <w:r w:rsidR="00117A78" w:rsidRPr="00117A78">
              <w:rPr>
                <w:rFonts w:ascii="Congenial Light" w:hAnsi="Congenial Light" w:cs="Calibri"/>
                <w:sz w:val="24"/>
                <w:szCs w:val="24"/>
              </w:rPr>
              <w:t>23</w:t>
            </w:r>
          </w:p>
        </w:tc>
        <w:tc>
          <w:tcPr>
            <w:tcW w:w="2886" w:type="dxa"/>
          </w:tcPr>
          <w:p w14:paraId="585D7525" w14:textId="1565C4E0" w:rsidR="00453F5D" w:rsidRPr="00117A78" w:rsidRDefault="00453F5D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Class/PH 6-8 pm</w:t>
            </w:r>
          </w:p>
        </w:tc>
      </w:tr>
      <w:tr w:rsidR="00E37B03" w:rsidRPr="00661B1D" w14:paraId="6E84982E" w14:textId="77777777" w:rsidTr="003B1EA1">
        <w:tc>
          <w:tcPr>
            <w:tcW w:w="872" w:type="dxa"/>
          </w:tcPr>
          <w:p w14:paraId="3E1D6737" w14:textId="35051CAA" w:rsidR="00453F5D" w:rsidRPr="00117A78" w:rsidRDefault="00453F5D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9/25</w:t>
            </w:r>
          </w:p>
        </w:tc>
        <w:tc>
          <w:tcPr>
            <w:tcW w:w="2050" w:type="dxa"/>
          </w:tcPr>
          <w:p w14:paraId="090D7C9B" w14:textId="390DB9CD" w:rsidR="00453F5D" w:rsidRPr="00117A78" w:rsidRDefault="00453F5D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</w:t>
            </w:r>
          </w:p>
        </w:tc>
        <w:tc>
          <w:tcPr>
            <w:tcW w:w="289" w:type="dxa"/>
            <w:shd w:val="clear" w:color="auto" w:fill="auto"/>
          </w:tcPr>
          <w:p w14:paraId="4A69F095" w14:textId="77777777" w:rsidR="00453F5D" w:rsidRPr="00C604F6" w:rsidRDefault="00453F5D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6571EEB1" w14:textId="5E0A40EF" w:rsidR="00453F5D" w:rsidRPr="00117A78" w:rsidRDefault="00453F5D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12/4</w:t>
            </w:r>
          </w:p>
        </w:tc>
        <w:tc>
          <w:tcPr>
            <w:tcW w:w="2869" w:type="dxa"/>
            <w:shd w:val="clear" w:color="auto" w:fill="auto"/>
          </w:tcPr>
          <w:p w14:paraId="5EDEF8D4" w14:textId="002334C5" w:rsidR="00453F5D" w:rsidRPr="00117A78" w:rsidRDefault="00453F5D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Workshop 2/PH</w:t>
            </w:r>
            <w:r w:rsidR="00C604F6" w:rsidRPr="00117A78">
              <w:rPr>
                <w:rFonts w:ascii="Congenial Light" w:hAnsi="Congenial Light" w:cs="Calibri"/>
                <w:sz w:val="24"/>
                <w:szCs w:val="24"/>
              </w:rPr>
              <w:t>/Church</w:t>
            </w:r>
            <w:r w:rsidR="00E37B03" w:rsidRPr="00117A78">
              <w:rPr>
                <w:rFonts w:ascii="Congenial Light" w:hAnsi="Congenial Light" w:cs="Calibri"/>
                <w:sz w:val="24"/>
                <w:szCs w:val="24"/>
              </w:rPr>
              <w:t xml:space="preserve"> (9:45)</w:t>
            </w:r>
          </w:p>
        </w:tc>
        <w:tc>
          <w:tcPr>
            <w:tcW w:w="261" w:type="dxa"/>
          </w:tcPr>
          <w:p w14:paraId="4EC50EB4" w14:textId="77777777" w:rsidR="00453F5D" w:rsidRPr="00C604F6" w:rsidRDefault="00453F5D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872" w:type="dxa"/>
          </w:tcPr>
          <w:p w14:paraId="2AFCD8E0" w14:textId="0751A6A6" w:rsidR="00453F5D" w:rsidRPr="00117A78" w:rsidRDefault="00453F5D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11/20</w:t>
            </w:r>
          </w:p>
        </w:tc>
        <w:tc>
          <w:tcPr>
            <w:tcW w:w="2886" w:type="dxa"/>
          </w:tcPr>
          <w:p w14:paraId="4118C684" w14:textId="429073FD" w:rsidR="00453F5D" w:rsidRPr="00117A78" w:rsidRDefault="00453F5D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Class/PH 6-8 pm</w:t>
            </w:r>
          </w:p>
        </w:tc>
      </w:tr>
      <w:tr w:rsidR="00E37B03" w:rsidRPr="00661B1D" w14:paraId="0241DB1F" w14:textId="77777777" w:rsidTr="003B1EA1">
        <w:tc>
          <w:tcPr>
            <w:tcW w:w="872" w:type="dxa"/>
          </w:tcPr>
          <w:p w14:paraId="2D44F2E8" w14:textId="506873D6" w:rsidR="00453F5D" w:rsidRPr="00117A78" w:rsidRDefault="00453F5D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10/2</w:t>
            </w:r>
          </w:p>
        </w:tc>
        <w:tc>
          <w:tcPr>
            <w:tcW w:w="2050" w:type="dxa"/>
          </w:tcPr>
          <w:p w14:paraId="49277EFB" w14:textId="6416EF33" w:rsidR="00453F5D" w:rsidRPr="00117A78" w:rsidRDefault="00453F5D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</w:t>
            </w:r>
          </w:p>
        </w:tc>
        <w:tc>
          <w:tcPr>
            <w:tcW w:w="289" w:type="dxa"/>
            <w:shd w:val="clear" w:color="auto" w:fill="auto"/>
          </w:tcPr>
          <w:p w14:paraId="63CDFBB6" w14:textId="77777777" w:rsidR="00453F5D" w:rsidRPr="00C604F6" w:rsidRDefault="00453F5D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0B3F2EB7" w14:textId="5D3F6336" w:rsidR="00453F5D" w:rsidRPr="00117A78" w:rsidRDefault="00453F5D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1/28</w:t>
            </w:r>
          </w:p>
        </w:tc>
        <w:tc>
          <w:tcPr>
            <w:tcW w:w="2869" w:type="dxa"/>
            <w:shd w:val="clear" w:color="auto" w:fill="auto"/>
          </w:tcPr>
          <w:p w14:paraId="11EFD98E" w14:textId="4060AAD9" w:rsidR="00453F5D" w:rsidRPr="00117A78" w:rsidRDefault="00453F5D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FR/Church (1:30)</w:t>
            </w:r>
          </w:p>
        </w:tc>
        <w:tc>
          <w:tcPr>
            <w:tcW w:w="261" w:type="dxa"/>
          </w:tcPr>
          <w:p w14:paraId="29ECF716" w14:textId="77777777" w:rsidR="00453F5D" w:rsidRPr="00C604F6" w:rsidRDefault="00453F5D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872" w:type="dxa"/>
          </w:tcPr>
          <w:p w14:paraId="3979E378" w14:textId="6D0FFE88" w:rsidR="00453F5D" w:rsidRPr="00117A78" w:rsidRDefault="00453F5D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12/11</w:t>
            </w:r>
          </w:p>
        </w:tc>
        <w:tc>
          <w:tcPr>
            <w:tcW w:w="2886" w:type="dxa"/>
          </w:tcPr>
          <w:p w14:paraId="141845FE" w14:textId="59B8B8FA" w:rsidR="00453F5D" w:rsidRPr="00117A78" w:rsidRDefault="00453F5D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Class/PH 6-8 pm</w:t>
            </w:r>
          </w:p>
        </w:tc>
      </w:tr>
      <w:tr w:rsidR="00E37B03" w:rsidRPr="00661B1D" w14:paraId="4C4A35EC" w14:textId="77777777" w:rsidTr="003B1EA1">
        <w:tc>
          <w:tcPr>
            <w:tcW w:w="872" w:type="dxa"/>
          </w:tcPr>
          <w:p w14:paraId="77A75E12" w14:textId="6EAA8D21" w:rsidR="00453F5D" w:rsidRPr="00117A78" w:rsidRDefault="00453F5D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10/9</w:t>
            </w:r>
          </w:p>
        </w:tc>
        <w:tc>
          <w:tcPr>
            <w:tcW w:w="2050" w:type="dxa"/>
          </w:tcPr>
          <w:p w14:paraId="6AD0C45C" w14:textId="1FF51F81" w:rsidR="00453F5D" w:rsidRPr="00117A78" w:rsidRDefault="00453F5D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OFF</w:t>
            </w:r>
          </w:p>
        </w:tc>
        <w:tc>
          <w:tcPr>
            <w:tcW w:w="289" w:type="dxa"/>
            <w:shd w:val="clear" w:color="auto" w:fill="auto"/>
          </w:tcPr>
          <w:p w14:paraId="2419BFA4" w14:textId="77777777" w:rsidR="00453F5D" w:rsidRPr="00C604F6" w:rsidRDefault="00453F5D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6609E5F2" w14:textId="703E60F0" w:rsidR="00453F5D" w:rsidRPr="00117A78" w:rsidRDefault="00453F5D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2/12</w:t>
            </w:r>
          </w:p>
        </w:tc>
        <w:tc>
          <w:tcPr>
            <w:tcW w:w="2869" w:type="dxa"/>
            <w:shd w:val="clear" w:color="auto" w:fill="auto"/>
          </w:tcPr>
          <w:p w14:paraId="24C75DBE" w14:textId="09EBD08E" w:rsidR="00453F5D" w:rsidRPr="00117A78" w:rsidRDefault="00453F5D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FR/Church (3:00)</w:t>
            </w:r>
          </w:p>
        </w:tc>
        <w:tc>
          <w:tcPr>
            <w:tcW w:w="261" w:type="dxa"/>
          </w:tcPr>
          <w:p w14:paraId="7B2DA5D7" w14:textId="77777777" w:rsidR="00453F5D" w:rsidRPr="00C604F6" w:rsidRDefault="00453F5D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872" w:type="dxa"/>
          </w:tcPr>
          <w:p w14:paraId="0F63F9EC" w14:textId="5AED325E" w:rsidR="00453F5D" w:rsidRPr="00117A78" w:rsidRDefault="00453F5D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1/22</w:t>
            </w:r>
          </w:p>
        </w:tc>
        <w:tc>
          <w:tcPr>
            <w:tcW w:w="2886" w:type="dxa"/>
          </w:tcPr>
          <w:p w14:paraId="0977998C" w14:textId="5DBACB5D" w:rsidR="00453F5D" w:rsidRPr="00117A78" w:rsidRDefault="00453F5D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Class/PH 6-8 pm</w:t>
            </w:r>
          </w:p>
        </w:tc>
      </w:tr>
      <w:tr w:rsidR="00AB1654" w:rsidRPr="00661B1D" w14:paraId="7EC4D1E3" w14:textId="77777777" w:rsidTr="003B1EA1">
        <w:tc>
          <w:tcPr>
            <w:tcW w:w="872" w:type="dxa"/>
          </w:tcPr>
          <w:p w14:paraId="530CE0B0" w14:textId="68EB2ADD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10/16</w:t>
            </w:r>
          </w:p>
        </w:tc>
        <w:tc>
          <w:tcPr>
            <w:tcW w:w="2050" w:type="dxa"/>
          </w:tcPr>
          <w:p w14:paraId="3014B008" w14:textId="20D84331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</w:t>
            </w:r>
          </w:p>
        </w:tc>
        <w:tc>
          <w:tcPr>
            <w:tcW w:w="289" w:type="dxa"/>
            <w:shd w:val="clear" w:color="auto" w:fill="auto"/>
          </w:tcPr>
          <w:p w14:paraId="24B1F28F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3786" w:type="dxa"/>
            <w:gridSpan w:val="2"/>
            <w:shd w:val="clear" w:color="auto" w:fill="D9D9D9" w:themeFill="background1" w:themeFillShade="D9"/>
          </w:tcPr>
          <w:p w14:paraId="4545C0B5" w14:textId="2417938A" w:rsidR="00AB1654" w:rsidRPr="00117A78" w:rsidRDefault="00117A78" w:rsidP="00C30CDB">
            <w:pPr>
              <w:jc w:val="center"/>
              <w:rPr>
                <w:rFonts w:ascii="Congenial" w:hAnsi="Congenial" w:cs="Calibri"/>
                <w:sz w:val="28"/>
                <w:szCs w:val="28"/>
              </w:rPr>
            </w:pPr>
            <w:r>
              <w:rPr>
                <w:rFonts w:ascii="Congenial" w:hAnsi="Congenial" w:cs="Calibri"/>
                <w:b/>
                <w:bCs/>
                <w:sz w:val="28"/>
                <w:szCs w:val="28"/>
              </w:rPr>
              <w:t>*</w:t>
            </w:r>
            <w:r w:rsidR="00AB1654" w:rsidRPr="00117A78">
              <w:rPr>
                <w:rFonts w:ascii="Congenial" w:hAnsi="Congenial" w:cs="Calibri"/>
                <w:b/>
                <w:bCs/>
                <w:sz w:val="28"/>
                <w:szCs w:val="28"/>
              </w:rPr>
              <w:t>First Communion</w:t>
            </w:r>
          </w:p>
        </w:tc>
        <w:tc>
          <w:tcPr>
            <w:tcW w:w="261" w:type="dxa"/>
          </w:tcPr>
          <w:p w14:paraId="1FFEC7C2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872" w:type="dxa"/>
          </w:tcPr>
          <w:p w14:paraId="0C421574" w14:textId="23ADF958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1/22</w:t>
            </w:r>
          </w:p>
        </w:tc>
        <w:tc>
          <w:tcPr>
            <w:tcW w:w="2886" w:type="dxa"/>
          </w:tcPr>
          <w:p w14:paraId="5E3DAA8D" w14:textId="6E7A392D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Blessing (5:00 Mass)</w:t>
            </w:r>
          </w:p>
        </w:tc>
      </w:tr>
      <w:tr w:rsidR="00AB1654" w:rsidRPr="00661B1D" w14:paraId="448AC6C4" w14:textId="77777777" w:rsidTr="003B1EA1">
        <w:tc>
          <w:tcPr>
            <w:tcW w:w="872" w:type="dxa"/>
          </w:tcPr>
          <w:p w14:paraId="109F174C" w14:textId="5FABDCC4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10/23</w:t>
            </w:r>
          </w:p>
        </w:tc>
        <w:tc>
          <w:tcPr>
            <w:tcW w:w="2050" w:type="dxa"/>
          </w:tcPr>
          <w:p w14:paraId="424D78FB" w14:textId="66446E78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</w:t>
            </w:r>
          </w:p>
        </w:tc>
        <w:tc>
          <w:tcPr>
            <w:tcW w:w="289" w:type="dxa"/>
            <w:shd w:val="clear" w:color="auto" w:fill="auto"/>
          </w:tcPr>
          <w:p w14:paraId="5C941ECA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030ECAB3" w14:textId="77777777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b/>
                <w:bCs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1/22</w:t>
            </w:r>
          </w:p>
        </w:tc>
        <w:tc>
          <w:tcPr>
            <w:tcW w:w="2869" w:type="dxa"/>
            <w:shd w:val="clear" w:color="auto" w:fill="auto"/>
          </w:tcPr>
          <w:p w14:paraId="3F956C17" w14:textId="6FF5DFB5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b/>
                <w:bCs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FC Parent Meeting/PH</w:t>
            </w:r>
            <w:r w:rsidR="00E37B03" w:rsidRPr="00117A78">
              <w:rPr>
                <w:rFonts w:ascii="Congenial Light" w:hAnsi="Congenial Light" w:cs="Calibri"/>
                <w:sz w:val="24"/>
                <w:szCs w:val="24"/>
              </w:rPr>
              <w:t xml:space="preserve"> (9:45)</w:t>
            </w:r>
          </w:p>
        </w:tc>
        <w:tc>
          <w:tcPr>
            <w:tcW w:w="261" w:type="dxa"/>
            <w:shd w:val="clear" w:color="auto" w:fill="auto"/>
          </w:tcPr>
          <w:p w14:paraId="372CD0FA" w14:textId="1E696006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872" w:type="dxa"/>
          </w:tcPr>
          <w:p w14:paraId="626078AF" w14:textId="7DC971C4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Feb</w:t>
            </w:r>
          </w:p>
        </w:tc>
        <w:tc>
          <w:tcPr>
            <w:tcW w:w="2886" w:type="dxa"/>
          </w:tcPr>
          <w:p w14:paraId="2A02B29C" w14:textId="21624014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Retreat</w:t>
            </w:r>
          </w:p>
        </w:tc>
      </w:tr>
      <w:tr w:rsidR="00E37B03" w:rsidRPr="00661B1D" w14:paraId="2D169DDC" w14:textId="77777777" w:rsidTr="003B1EA1">
        <w:tc>
          <w:tcPr>
            <w:tcW w:w="872" w:type="dxa"/>
          </w:tcPr>
          <w:p w14:paraId="591491FA" w14:textId="6F99880F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10/30</w:t>
            </w:r>
          </w:p>
        </w:tc>
        <w:tc>
          <w:tcPr>
            <w:tcW w:w="2050" w:type="dxa"/>
          </w:tcPr>
          <w:p w14:paraId="0530FA24" w14:textId="201AF02A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</w:t>
            </w:r>
          </w:p>
        </w:tc>
        <w:tc>
          <w:tcPr>
            <w:tcW w:w="289" w:type="dxa"/>
            <w:shd w:val="clear" w:color="auto" w:fill="auto"/>
          </w:tcPr>
          <w:p w14:paraId="4F0453C6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42F8F425" w14:textId="1F943520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2/26</w:t>
            </w:r>
          </w:p>
        </w:tc>
        <w:tc>
          <w:tcPr>
            <w:tcW w:w="2869" w:type="dxa"/>
            <w:shd w:val="clear" w:color="auto" w:fill="auto"/>
          </w:tcPr>
          <w:p w14:paraId="63BB0AB4" w14:textId="46942355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 xml:space="preserve">Workshop 1/PH </w:t>
            </w:r>
            <w:r w:rsidR="00E37B03" w:rsidRPr="00117A78">
              <w:rPr>
                <w:rFonts w:ascii="Congenial Light" w:hAnsi="Congenial Light" w:cs="Calibri"/>
                <w:sz w:val="24"/>
                <w:szCs w:val="24"/>
              </w:rPr>
              <w:t>(9:45)</w:t>
            </w:r>
          </w:p>
        </w:tc>
        <w:tc>
          <w:tcPr>
            <w:tcW w:w="261" w:type="dxa"/>
          </w:tcPr>
          <w:p w14:paraId="09F8BCFF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872" w:type="dxa"/>
          </w:tcPr>
          <w:p w14:paraId="19967E60" w14:textId="0234EF7D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3/12</w:t>
            </w:r>
          </w:p>
        </w:tc>
        <w:tc>
          <w:tcPr>
            <w:tcW w:w="2886" w:type="dxa"/>
          </w:tcPr>
          <w:p w14:paraId="3D7ADA54" w14:textId="4569D9D0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Class/PH 6-8 pm</w:t>
            </w:r>
          </w:p>
        </w:tc>
      </w:tr>
      <w:tr w:rsidR="00E37B03" w:rsidRPr="00661B1D" w14:paraId="2C53AEB3" w14:textId="77777777" w:rsidTr="003B1EA1">
        <w:tc>
          <w:tcPr>
            <w:tcW w:w="872" w:type="dxa"/>
          </w:tcPr>
          <w:p w14:paraId="4A2E8174" w14:textId="6D0DDD77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11/6</w:t>
            </w:r>
          </w:p>
        </w:tc>
        <w:tc>
          <w:tcPr>
            <w:tcW w:w="2050" w:type="dxa"/>
          </w:tcPr>
          <w:p w14:paraId="75291FB8" w14:textId="43EF88A1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</w:t>
            </w:r>
          </w:p>
        </w:tc>
        <w:tc>
          <w:tcPr>
            <w:tcW w:w="289" w:type="dxa"/>
            <w:shd w:val="clear" w:color="auto" w:fill="auto"/>
          </w:tcPr>
          <w:p w14:paraId="7068E5DC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45B2DB37" w14:textId="54298755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3/19</w:t>
            </w:r>
          </w:p>
        </w:tc>
        <w:tc>
          <w:tcPr>
            <w:tcW w:w="2869" w:type="dxa"/>
            <w:shd w:val="clear" w:color="auto" w:fill="auto"/>
          </w:tcPr>
          <w:p w14:paraId="7990B31B" w14:textId="231DF1B1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Workshop 2/PH</w:t>
            </w:r>
            <w:r w:rsidR="00E37B03" w:rsidRPr="00117A78">
              <w:rPr>
                <w:rFonts w:ascii="Congenial Light" w:hAnsi="Congenial Light" w:cs="Calibri"/>
                <w:sz w:val="24"/>
                <w:szCs w:val="24"/>
              </w:rPr>
              <w:t xml:space="preserve"> (9:45)</w:t>
            </w:r>
          </w:p>
        </w:tc>
        <w:tc>
          <w:tcPr>
            <w:tcW w:w="261" w:type="dxa"/>
          </w:tcPr>
          <w:p w14:paraId="4597B164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872" w:type="dxa"/>
          </w:tcPr>
          <w:p w14:paraId="3F3402C0" w14:textId="3E66D05E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4/16</w:t>
            </w:r>
          </w:p>
        </w:tc>
        <w:tc>
          <w:tcPr>
            <w:tcW w:w="2886" w:type="dxa"/>
          </w:tcPr>
          <w:p w14:paraId="495A67FA" w14:textId="022E12B1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Class/PH 6-8 pm</w:t>
            </w:r>
          </w:p>
        </w:tc>
      </w:tr>
      <w:tr w:rsidR="00E37B03" w:rsidRPr="00661B1D" w14:paraId="7201ADE0" w14:textId="77777777" w:rsidTr="003B1EA1">
        <w:tc>
          <w:tcPr>
            <w:tcW w:w="872" w:type="dxa"/>
          </w:tcPr>
          <w:p w14:paraId="5C2CB181" w14:textId="1A352CAA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11/13</w:t>
            </w:r>
          </w:p>
        </w:tc>
        <w:tc>
          <w:tcPr>
            <w:tcW w:w="2050" w:type="dxa"/>
          </w:tcPr>
          <w:p w14:paraId="39A276D5" w14:textId="4FD466D1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OFF</w:t>
            </w:r>
          </w:p>
        </w:tc>
        <w:tc>
          <w:tcPr>
            <w:tcW w:w="289" w:type="dxa"/>
            <w:shd w:val="clear" w:color="auto" w:fill="auto"/>
          </w:tcPr>
          <w:p w14:paraId="58E82611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28B5A278" w14:textId="4D3D9002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3/19</w:t>
            </w:r>
          </w:p>
        </w:tc>
        <w:tc>
          <w:tcPr>
            <w:tcW w:w="2869" w:type="dxa"/>
            <w:shd w:val="clear" w:color="auto" w:fill="auto"/>
          </w:tcPr>
          <w:p w14:paraId="5B26AE4F" w14:textId="0C9F70BF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FC Blessing (</w:t>
            </w:r>
            <w:r w:rsidR="000B0027">
              <w:rPr>
                <w:rFonts w:ascii="Congenial Light" w:hAnsi="Congenial Light" w:cs="Calibri"/>
                <w:sz w:val="24"/>
                <w:szCs w:val="24"/>
              </w:rPr>
              <w:t>8</w:t>
            </w:r>
            <w:r w:rsidRPr="00117A78">
              <w:rPr>
                <w:rFonts w:ascii="Congenial Light" w:hAnsi="Congenial Light" w:cs="Calibri"/>
                <w:sz w:val="24"/>
                <w:szCs w:val="24"/>
              </w:rPr>
              <w:t>:00 Mass)</w:t>
            </w:r>
          </w:p>
        </w:tc>
        <w:tc>
          <w:tcPr>
            <w:tcW w:w="261" w:type="dxa"/>
          </w:tcPr>
          <w:p w14:paraId="4484B3C5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872" w:type="dxa"/>
          </w:tcPr>
          <w:p w14:paraId="75F9E8EF" w14:textId="2B2E59D2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TBA</w:t>
            </w:r>
          </w:p>
        </w:tc>
        <w:tc>
          <w:tcPr>
            <w:tcW w:w="2886" w:type="dxa"/>
          </w:tcPr>
          <w:p w14:paraId="0F6A09AB" w14:textId="72906F8A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Practice</w:t>
            </w:r>
            <w:r w:rsidR="00E37B03" w:rsidRPr="00117A78">
              <w:rPr>
                <w:rFonts w:ascii="Congenial Light" w:hAnsi="Congenial Light" w:cs="Calibri"/>
                <w:sz w:val="24"/>
                <w:szCs w:val="24"/>
              </w:rPr>
              <w:t>/Church</w:t>
            </w:r>
          </w:p>
        </w:tc>
      </w:tr>
      <w:tr w:rsidR="00E37B03" w:rsidRPr="00661B1D" w14:paraId="483C9469" w14:textId="77777777" w:rsidTr="003B1EA1">
        <w:tc>
          <w:tcPr>
            <w:tcW w:w="872" w:type="dxa"/>
          </w:tcPr>
          <w:p w14:paraId="55D94501" w14:textId="200E815A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11/20</w:t>
            </w:r>
          </w:p>
        </w:tc>
        <w:tc>
          <w:tcPr>
            <w:tcW w:w="2050" w:type="dxa"/>
          </w:tcPr>
          <w:p w14:paraId="0B39236A" w14:textId="77A77386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</w:t>
            </w:r>
          </w:p>
        </w:tc>
        <w:tc>
          <w:tcPr>
            <w:tcW w:w="289" w:type="dxa"/>
            <w:shd w:val="clear" w:color="auto" w:fill="auto"/>
          </w:tcPr>
          <w:p w14:paraId="44121228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2A104A23" w14:textId="35EECE18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4/29</w:t>
            </w:r>
          </w:p>
        </w:tc>
        <w:tc>
          <w:tcPr>
            <w:tcW w:w="2869" w:type="dxa"/>
            <w:shd w:val="clear" w:color="auto" w:fill="auto"/>
          </w:tcPr>
          <w:p w14:paraId="4DF8F622" w14:textId="2542D7DA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Practice/Church (</w:t>
            </w:r>
            <w:r w:rsidR="00117A78">
              <w:rPr>
                <w:rFonts w:ascii="Congenial Light" w:hAnsi="Congenial Light" w:cs="Calibri"/>
                <w:sz w:val="24"/>
                <w:szCs w:val="24"/>
              </w:rPr>
              <w:t>1</w:t>
            </w:r>
            <w:r w:rsidRPr="00117A78">
              <w:rPr>
                <w:rFonts w:ascii="Congenial Light" w:hAnsi="Congenial Light" w:cs="Calibri"/>
                <w:sz w:val="24"/>
                <w:szCs w:val="24"/>
              </w:rPr>
              <w:t>-</w:t>
            </w:r>
            <w:r w:rsidR="00117A78">
              <w:rPr>
                <w:rFonts w:ascii="Congenial Light" w:hAnsi="Congenial Light" w:cs="Calibri"/>
                <w:sz w:val="24"/>
                <w:szCs w:val="24"/>
              </w:rPr>
              <w:t>3</w:t>
            </w:r>
            <w:r w:rsidRPr="00117A78">
              <w:rPr>
                <w:rFonts w:ascii="Congenial Light" w:hAnsi="Congenial Light" w:cs="Calibri"/>
                <w:sz w:val="24"/>
                <w:szCs w:val="24"/>
              </w:rPr>
              <w:t>)</w:t>
            </w:r>
          </w:p>
        </w:tc>
        <w:tc>
          <w:tcPr>
            <w:tcW w:w="261" w:type="dxa"/>
          </w:tcPr>
          <w:p w14:paraId="15CFCB7F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872" w:type="dxa"/>
          </w:tcPr>
          <w:p w14:paraId="630752E3" w14:textId="4F8DF3B0" w:rsidR="00AB1654" w:rsidRPr="00117A78" w:rsidRDefault="00C57DC7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>
              <w:rPr>
                <w:rFonts w:ascii="Congenial Light" w:hAnsi="Congenial Light" w:cs="Calibri"/>
                <w:sz w:val="24"/>
                <w:szCs w:val="24"/>
              </w:rPr>
              <w:t>4/20</w:t>
            </w:r>
          </w:p>
        </w:tc>
        <w:tc>
          <w:tcPr>
            <w:tcW w:w="2886" w:type="dxa"/>
          </w:tcPr>
          <w:p w14:paraId="2B03B4D2" w14:textId="06874E08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Confirmation</w:t>
            </w:r>
            <w:r w:rsidR="00E37B03" w:rsidRPr="00117A78">
              <w:rPr>
                <w:rFonts w:ascii="Congenial Light" w:hAnsi="Congenial Light" w:cs="Calibri"/>
                <w:sz w:val="24"/>
                <w:szCs w:val="24"/>
              </w:rPr>
              <w:t>/Church</w:t>
            </w:r>
          </w:p>
        </w:tc>
      </w:tr>
      <w:tr w:rsidR="00E37B03" w:rsidRPr="00661B1D" w14:paraId="6B820AA2" w14:textId="77777777" w:rsidTr="003B1EA1">
        <w:tc>
          <w:tcPr>
            <w:tcW w:w="872" w:type="dxa"/>
          </w:tcPr>
          <w:p w14:paraId="6B1155B7" w14:textId="3B358555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11/27</w:t>
            </w:r>
          </w:p>
        </w:tc>
        <w:tc>
          <w:tcPr>
            <w:tcW w:w="2050" w:type="dxa"/>
          </w:tcPr>
          <w:p w14:paraId="13123629" w14:textId="7C69BE71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OFF</w:t>
            </w:r>
          </w:p>
        </w:tc>
        <w:tc>
          <w:tcPr>
            <w:tcW w:w="289" w:type="dxa"/>
            <w:shd w:val="clear" w:color="auto" w:fill="auto"/>
          </w:tcPr>
          <w:p w14:paraId="73023940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3CB46CEE" w14:textId="03A753D6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5/6-7</w:t>
            </w:r>
          </w:p>
        </w:tc>
        <w:tc>
          <w:tcPr>
            <w:tcW w:w="2869" w:type="dxa"/>
            <w:shd w:val="clear" w:color="auto" w:fill="auto"/>
          </w:tcPr>
          <w:p w14:paraId="70C3BC7A" w14:textId="7149C884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FC/Church</w:t>
            </w:r>
          </w:p>
        </w:tc>
        <w:tc>
          <w:tcPr>
            <w:tcW w:w="261" w:type="dxa"/>
          </w:tcPr>
          <w:p w14:paraId="2D919B3F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872" w:type="dxa"/>
          </w:tcPr>
          <w:p w14:paraId="2022823E" w14:textId="6CFFBD28" w:rsidR="00AB1654" w:rsidRPr="00117A78" w:rsidRDefault="00C57DC7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>
              <w:rPr>
                <w:rFonts w:ascii="Congenial Light" w:hAnsi="Congenial Light" w:cs="Calibri"/>
                <w:sz w:val="24"/>
                <w:szCs w:val="24"/>
              </w:rPr>
              <w:t>4/20</w:t>
            </w:r>
          </w:p>
        </w:tc>
        <w:tc>
          <w:tcPr>
            <w:tcW w:w="2886" w:type="dxa"/>
          </w:tcPr>
          <w:p w14:paraId="66EB49FB" w14:textId="1C110CA3" w:rsidR="00AB1654" w:rsidRPr="00117A78" w:rsidRDefault="00E37B03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Reception/PH</w:t>
            </w:r>
          </w:p>
        </w:tc>
      </w:tr>
      <w:tr w:rsidR="00E37B03" w:rsidRPr="00661B1D" w14:paraId="6319B8F8" w14:textId="77777777" w:rsidTr="003B1EA1">
        <w:tc>
          <w:tcPr>
            <w:tcW w:w="872" w:type="dxa"/>
          </w:tcPr>
          <w:p w14:paraId="3F0F5264" w14:textId="67A2DD08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12/4</w:t>
            </w:r>
          </w:p>
        </w:tc>
        <w:tc>
          <w:tcPr>
            <w:tcW w:w="2050" w:type="dxa"/>
          </w:tcPr>
          <w:p w14:paraId="49D8AB1B" w14:textId="081963C3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</w:t>
            </w:r>
          </w:p>
        </w:tc>
        <w:tc>
          <w:tcPr>
            <w:tcW w:w="289" w:type="dxa"/>
            <w:shd w:val="clear" w:color="auto" w:fill="auto"/>
          </w:tcPr>
          <w:p w14:paraId="458804C4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1829106A" w14:textId="756A157C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5/6-7</w:t>
            </w:r>
          </w:p>
        </w:tc>
        <w:tc>
          <w:tcPr>
            <w:tcW w:w="2869" w:type="dxa"/>
            <w:shd w:val="clear" w:color="auto" w:fill="auto"/>
          </w:tcPr>
          <w:p w14:paraId="7A6771AB" w14:textId="513FB52B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Reception/PH</w:t>
            </w:r>
          </w:p>
        </w:tc>
        <w:tc>
          <w:tcPr>
            <w:tcW w:w="261" w:type="dxa"/>
          </w:tcPr>
          <w:p w14:paraId="2A7E4315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872" w:type="dxa"/>
          </w:tcPr>
          <w:p w14:paraId="6D80B20B" w14:textId="45FD8904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7D3B32D3" w14:textId="0D4245D9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</w:tr>
      <w:tr w:rsidR="00117A78" w:rsidRPr="00661B1D" w14:paraId="07F6DB58" w14:textId="77777777" w:rsidTr="003B1EA1">
        <w:tc>
          <w:tcPr>
            <w:tcW w:w="872" w:type="dxa"/>
          </w:tcPr>
          <w:p w14:paraId="417A1188" w14:textId="2C6F48EC" w:rsidR="00117A78" w:rsidRPr="00117A78" w:rsidRDefault="00117A78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12/11</w:t>
            </w:r>
          </w:p>
        </w:tc>
        <w:tc>
          <w:tcPr>
            <w:tcW w:w="2050" w:type="dxa"/>
          </w:tcPr>
          <w:p w14:paraId="02FF555E" w14:textId="66052B55" w:rsidR="00117A78" w:rsidRPr="00117A78" w:rsidRDefault="00117A78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Class/School/PH</w:t>
            </w:r>
          </w:p>
        </w:tc>
        <w:tc>
          <w:tcPr>
            <w:tcW w:w="289" w:type="dxa"/>
          </w:tcPr>
          <w:p w14:paraId="3C35B532" w14:textId="77777777" w:rsidR="00117A78" w:rsidRPr="00C604F6" w:rsidRDefault="00117A78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17" w:type="dxa"/>
          </w:tcPr>
          <w:p w14:paraId="187AAB27" w14:textId="14160ECA" w:rsidR="00117A78" w:rsidRPr="00117A78" w:rsidRDefault="00117A78" w:rsidP="00C30CDB">
            <w:pPr>
              <w:jc w:val="center"/>
              <w:rPr>
                <w:rFonts w:ascii="Congenial Light" w:hAnsi="Congenial Light" w:cs="Calibri"/>
                <w:sz w:val="20"/>
                <w:szCs w:val="20"/>
              </w:rPr>
            </w:pPr>
          </w:p>
        </w:tc>
        <w:tc>
          <w:tcPr>
            <w:tcW w:w="2869" w:type="dxa"/>
          </w:tcPr>
          <w:p w14:paraId="3504ACE5" w14:textId="2D420F89" w:rsidR="00117A78" w:rsidRPr="00117A78" w:rsidRDefault="00117A78" w:rsidP="00C30CDB">
            <w:pPr>
              <w:jc w:val="center"/>
              <w:rPr>
                <w:rFonts w:ascii="Congenial Light" w:hAnsi="Congenial Light" w:cs="Calibri"/>
                <w:sz w:val="20"/>
                <w:szCs w:val="20"/>
              </w:rPr>
            </w:pPr>
          </w:p>
        </w:tc>
        <w:tc>
          <w:tcPr>
            <w:tcW w:w="261" w:type="dxa"/>
          </w:tcPr>
          <w:p w14:paraId="610EAF04" w14:textId="77777777" w:rsidR="00117A78" w:rsidRPr="00C604F6" w:rsidRDefault="00117A78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3758" w:type="dxa"/>
            <w:gridSpan w:val="2"/>
            <w:shd w:val="clear" w:color="auto" w:fill="D9D9D9" w:themeFill="background1" w:themeFillShade="D9"/>
          </w:tcPr>
          <w:p w14:paraId="62483A71" w14:textId="2A08A7F6" w:rsidR="00117A78" w:rsidRPr="00117A78" w:rsidRDefault="00117A78" w:rsidP="00C30CDB">
            <w:pPr>
              <w:jc w:val="center"/>
              <w:rPr>
                <w:rFonts w:ascii="Congenial" w:hAnsi="Congenial" w:cs="Calibri"/>
                <w:b/>
                <w:bCs/>
                <w:sz w:val="28"/>
                <w:szCs w:val="28"/>
              </w:rPr>
            </w:pPr>
          </w:p>
        </w:tc>
      </w:tr>
      <w:tr w:rsidR="00E37B03" w:rsidRPr="00661B1D" w14:paraId="22358633" w14:textId="77777777" w:rsidTr="003B1EA1">
        <w:tc>
          <w:tcPr>
            <w:tcW w:w="872" w:type="dxa"/>
          </w:tcPr>
          <w:p w14:paraId="671A8BA5" w14:textId="4356F98C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12/18</w:t>
            </w:r>
          </w:p>
        </w:tc>
        <w:tc>
          <w:tcPr>
            <w:tcW w:w="2050" w:type="dxa"/>
          </w:tcPr>
          <w:p w14:paraId="006C309B" w14:textId="54FA4CE0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OFF</w:t>
            </w:r>
          </w:p>
        </w:tc>
        <w:tc>
          <w:tcPr>
            <w:tcW w:w="289" w:type="dxa"/>
          </w:tcPr>
          <w:p w14:paraId="6CDA3DB7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17" w:type="dxa"/>
          </w:tcPr>
          <w:p w14:paraId="519160DB" w14:textId="73750F56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869" w:type="dxa"/>
          </w:tcPr>
          <w:p w14:paraId="513D9464" w14:textId="131B5E7E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61" w:type="dxa"/>
          </w:tcPr>
          <w:p w14:paraId="0B5F9611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872" w:type="dxa"/>
          </w:tcPr>
          <w:p w14:paraId="427295AC" w14:textId="569308E5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</w:p>
        </w:tc>
        <w:tc>
          <w:tcPr>
            <w:tcW w:w="2886" w:type="dxa"/>
          </w:tcPr>
          <w:p w14:paraId="40E4BD0E" w14:textId="292048BB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</w:p>
        </w:tc>
      </w:tr>
      <w:tr w:rsidR="00E37B03" w:rsidRPr="00661B1D" w14:paraId="1880E12D" w14:textId="77777777" w:rsidTr="003B1EA1">
        <w:tc>
          <w:tcPr>
            <w:tcW w:w="872" w:type="dxa"/>
          </w:tcPr>
          <w:p w14:paraId="1DD30E85" w14:textId="16AC0CB0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12/25</w:t>
            </w:r>
          </w:p>
        </w:tc>
        <w:tc>
          <w:tcPr>
            <w:tcW w:w="2050" w:type="dxa"/>
          </w:tcPr>
          <w:p w14:paraId="44E0BE03" w14:textId="0D4B2D94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OFF</w:t>
            </w:r>
          </w:p>
        </w:tc>
        <w:tc>
          <w:tcPr>
            <w:tcW w:w="289" w:type="dxa"/>
          </w:tcPr>
          <w:p w14:paraId="1160F669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17" w:type="dxa"/>
          </w:tcPr>
          <w:p w14:paraId="7CE64DAE" w14:textId="0B7E8FD8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869" w:type="dxa"/>
          </w:tcPr>
          <w:p w14:paraId="2A3F0F30" w14:textId="239685BB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61" w:type="dxa"/>
          </w:tcPr>
          <w:p w14:paraId="1E868DD0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872" w:type="dxa"/>
          </w:tcPr>
          <w:p w14:paraId="50366B65" w14:textId="7CDD09B1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</w:p>
        </w:tc>
        <w:tc>
          <w:tcPr>
            <w:tcW w:w="2886" w:type="dxa"/>
          </w:tcPr>
          <w:p w14:paraId="52C2DC0E" w14:textId="61C926A9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</w:p>
        </w:tc>
      </w:tr>
      <w:tr w:rsidR="00E37B03" w:rsidRPr="00661B1D" w14:paraId="4E5FA9FE" w14:textId="77777777" w:rsidTr="003B1EA1">
        <w:tc>
          <w:tcPr>
            <w:tcW w:w="872" w:type="dxa"/>
          </w:tcPr>
          <w:p w14:paraId="58A3DD8A" w14:textId="25C940D2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1/1</w:t>
            </w:r>
          </w:p>
        </w:tc>
        <w:tc>
          <w:tcPr>
            <w:tcW w:w="2050" w:type="dxa"/>
          </w:tcPr>
          <w:p w14:paraId="2176DD6A" w14:textId="0A7BB19E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OFF</w:t>
            </w:r>
          </w:p>
        </w:tc>
        <w:tc>
          <w:tcPr>
            <w:tcW w:w="289" w:type="dxa"/>
          </w:tcPr>
          <w:p w14:paraId="74D9DA17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17" w:type="dxa"/>
          </w:tcPr>
          <w:p w14:paraId="6818DCA9" w14:textId="4FD9E2AD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869" w:type="dxa"/>
          </w:tcPr>
          <w:p w14:paraId="1CD61F3B" w14:textId="5301D5B1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61" w:type="dxa"/>
          </w:tcPr>
          <w:p w14:paraId="0242965B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872" w:type="dxa"/>
          </w:tcPr>
          <w:p w14:paraId="5D78DA1F" w14:textId="2AFB3590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0054C03E" w14:textId="7BB260DA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</w:tr>
      <w:tr w:rsidR="00E37B03" w:rsidRPr="00661B1D" w14:paraId="0DCDDE96" w14:textId="77777777" w:rsidTr="003B1EA1">
        <w:tc>
          <w:tcPr>
            <w:tcW w:w="872" w:type="dxa"/>
          </w:tcPr>
          <w:p w14:paraId="56C596F9" w14:textId="7895C5DF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1/8</w:t>
            </w:r>
          </w:p>
        </w:tc>
        <w:tc>
          <w:tcPr>
            <w:tcW w:w="2050" w:type="dxa"/>
          </w:tcPr>
          <w:p w14:paraId="753DB422" w14:textId="1ABCD1A4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</w:t>
            </w:r>
          </w:p>
        </w:tc>
        <w:tc>
          <w:tcPr>
            <w:tcW w:w="289" w:type="dxa"/>
          </w:tcPr>
          <w:p w14:paraId="1AE380D6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17" w:type="dxa"/>
          </w:tcPr>
          <w:p w14:paraId="5B3468D9" w14:textId="64909CFD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869" w:type="dxa"/>
          </w:tcPr>
          <w:p w14:paraId="04A72746" w14:textId="43FAC09C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61" w:type="dxa"/>
          </w:tcPr>
          <w:p w14:paraId="338DF3B0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872" w:type="dxa"/>
          </w:tcPr>
          <w:p w14:paraId="1B9A6520" w14:textId="4F8EC7A5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0D26350D" w14:textId="316A40BB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</w:tr>
      <w:tr w:rsidR="00E37B03" w:rsidRPr="00661B1D" w14:paraId="71993767" w14:textId="77777777" w:rsidTr="003B1EA1">
        <w:tc>
          <w:tcPr>
            <w:tcW w:w="872" w:type="dxa"/>
          </w:tcPr>
          <w:p w14:paraId="12A23396" w14:textId="583CFA61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1/15</w:t>
            </w:r>
          </w:p>
        </w:tc>
        <w:tc>
          <w:tcPr>
            <w:tcW w:w="2050" w:type="dxa"/>
          </w:tcPr>
          <w:p w14:paraId="73A1B87D" w14:textId="59ED11FE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OFF</w:t>
            </w:r>
          </w:p>
        </w:tc>
        <w:tc>
          <w:tcPr>
            <w:tcW w:w="289" w:type="dxa"/>
          </w:tcPr>
          <w:p w14:paraId="32DE59B2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17" w:type="dxa"/>
          </w:tcPr>
          <w:p w14:paraId="1E2F79B1" w14:textId="24D24CF0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869" w:type="dxa"/>
          </w:tcPr>
          <w:p w14:paraId="1E5C2C88" w14:textId="180A7F51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61" w:type="dxa"/>
          </w:tcPr>
          <w:p w14:paraId="5F19FFB2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872" w:type="dxa"/>
          </w:tcPr>
          <w:p w14:paraId="51251DD8" w14:textId="67CA833F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17F6C967" w14:textId="080BDDA1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</w:tr>
      <w:tr w:rsidR="00E37B03" w:rsidRPr="00661B1D" w14:paraId="41D50A0F" w14:textId="77777777" w:rsidTr="003B1EA1">
        <w:tc>
          <w:tcPr>
            <w:tcW w:w="872" w:type="dxa"/>
          </w:tcPr>
          <w:p w14:paraId="4D05513B" w14:textId="5D994713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1/22</w:t>
            </w:r>
          </w:p>
        </w:tc>
        <w:tc>
          <w:tcPr>
            <w:tcW w:w="2050" w:type="dxa"/>
          </w:tcPr>
          <w:p w14:paraId="600A3340" w14:textId="63D33648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</w:t>
            </w:r>
          </w:p>
        </w:tc>
        <w:tc>
          <w:tcPr>
            <w:tcW w:w="289" w:type="dxa"/>
          </w:tcPr>
          <w:p w14:paraId="55389A94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17" w:type="dxa"/>
          </w:tcPr>
          <w:p w14:paraId="025D10E5" w14:textId="1723D895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869" w:type="dxa"/>
          </w:tcPr>
          <w:p w14:paraId="475DD138" w14:textId="043EE17D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61" w:type="dxa"/>
          </w:tcPr>
          <w:p w14:paraId="76988E2D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872" w:type="dxa"/>
          </w:tcPr>
          <w:p w14:paraId="75303BBE" w14:textId="03733A84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5670D62B" w14:textId="6857BF21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</w:tr>
      <w:tr w:rsidR="00E37B03" w:rsidRPr="00661B1D" w14:paraId="5E9B92D3" w14:textId="77777777" w:rsidTr="003B1EA1">
        <w:tc>
          <w:tcPr>
            <w:tcW w:w="872" w:type="dxa"/>
          </w:tcPr>
          <w:p w14:paraId="66192F5C" w14:textId="0F77DC42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1/29</w:t>
            </w:r>
          </w:p>
        </w:tc>
        <w:tc>
          <w:tcPr>
            <w:tcW w:w="2050" w:type="dxa"/>
          </w:tcPr>
          <w:p w14:paraId="6F3AC64B" w14:textId="15F6ABC7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</w:t>
            </w:r>
          </w:p>
        </w:tc>
        <w:tc>
          <w:tcPr>
            <w:tcW w:w="289" w:type="dxa"/>
          </w:tcPr>
          <w:p w14:paraId="44101536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17" w:type="dxa"/>
          </w:tcPr>
          <w:p w14:paraId="3CD61E56" w14:textId="778F006C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869" w:type="dxa"/>
          </w:tcPr>
          <w:p w14:paraId="7D56A314" w14:textId="42C519FA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61" w:type="dxa"/>
          </w:tcPr>
          <w:p w14:paraId="0DD7F127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872" w:type="dxa"/>
          </w:tcPr>
          <w:p w14:paraId="7FBB2E4C" w14:textId="5593455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4AEC1983" w14:textId="4DACCA28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</w:tr>
      <w:tr w:rsidR="00AB1654" w:rsidRPr="00661B1D" w14:paraId="2C316483" w14:textId="77777777" w:rsidTr="003B1EA1">
        <w:tc>
          <w:tcPr>
            <w:tcW w:w="872" w:type="dxa"/>
          </w:tcPr>
          <w:p w14:paraId="553A95F8" w14:textId="3A769D88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2/5</w:t>
            </w:r>
          </w:p>
        </w:tc>
        <w:tc>
          <w:tcPr>
            <w:tcW w:w="2050" w:type="dxa"/>
          </w:tcPr>
          <w:p w14:paraId="43982322" w14:textId="7EAA90F0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</w:t>
            </w:r>
          </w:p>
        </w:tc>
        <w:tc>
          <w:tcPr>
            <w:tcW w:w="289" w:type="dxa"/>
          </w:tcPr>
          <w:p w14:paraId="09DD95F4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17" w:type="dxa"/>
          </w:tcPr>
          <w:p w14:paraId="3E88B99A" w14:textId="380A9AB3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869" w:type="dxa"/>
          </w:tcPr>
          <w:p w14:paraId="1E451227" w14:textId="0DFB399E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61" w:type="dxa"/>
          </w:tcPr>
          <w:p w14:paraId="4ACF7131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872" w:type="dxa"/>
          </w:tcPr>
          <w:p w14:paraId="5AD62767" w14:textId="304B10C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64B26DF6" w14:textId="02936BE2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</w:tr>
      <w:tr w:rsidR="00AB1654" w:rsidRPr="00661B1D" w14:paraId="59CA85F4" w14:textId="77777777" w:rsidTr="003B1EA1">
        <w:tc>
          <w:tcPr>
            <w:tcW w:w="872" w:type="dxa"/>
          </w:tcPr>
          <w:p w14:paraId="3ED42AEA" w14:textId="10409F49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2/12</w:t>
            </w:r>
          </w:p>
        </w:tc>
        <w:tc>
          <w:tcPr>
            <w:tcW w:w="2050" w:type="dxa"/>
          </w:tcPr>
          <w:p w14:paraId="6C7F30F7" w14:textId="0FFE0096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</w:t>
            </w:r>
          </w:p>
        </w:tc>
        <w:tc>
          <w:tcPr>
            <w:tcW w:w="289" w:type="dxa"/>
          </w:tcPr>
          <w:p w14:paraId="4E06F630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17" w:type="dxa"/>
          </w:tcPr>
          <w:p w14:paraId="66866B64" w14:textId="14CE6BB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869" w:type="dxa"/>
          </w:tcPr>
          <w:p w14:paraId="4DD2B850" w14:textId="5A052C82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61" w:type="dxa"/>
          </w:tcPr>
          <w:p w14:paraId="2497B989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872" w:type="dxa"/>
          </w:tcPr>
          <w:p w14:paraId="27F5BEDD" w14:textId="133648E8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19A7EA0C" w14:textId="1609A72A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</w:tr>
      <w:tr w:rsidR="00AB1654" w:rsidRPr="00661B1D" w14:paraId="48EBBF6C" w14:textId="77777777" w:rsidTr="003B1EA1">
        <w:tc>
          <w:tcPr>
            <w:tcW w:w="872" w:type="dxa"/>
          </w:tcPr>
          <w:p w14:paraId="06FC04BC" w14:textId="43BF18A5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2/19</w:t>
            </w:r>
          </w:p>
        </w:tc>
        <w:tc>
          <w:tcPr>
            <w:tcW w:w="2050" w:type="dxa"/>
          </w:tcPr>
          <w:p w14:paraId="0D4E5AE5" w14:textId="3A9B7B5D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OFF</w:t>
            </w:r>
          </w:p>
        </w:tc>
        <w:tc>
          <w:tcPr>
            <w:tcW w:w="289" w:type="dxa"/>
          </w:tcPr>
          <w:p w14:paraId="5F2A3707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17" w:type="dxa"/>
          </w:tcPr>
          <w:p w14:paraId="1201B852" w14:textId="7C1F7DCE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869" w:type="dxa"/>
          </w:tcPr>
          <w:p w14:paraId="6708CCF2" w14:textId="187BADE2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61" w:type="dxa"/>
          </w:tcPr>
          <w:p w14:paraId="2C2F8095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872" w:type="dxa"/>
          </w:tcPr>
          <w:p w14:paraId="57AB51BB" w14:textId="6BB57AA8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626B4966" w14:textId="4DBE73A3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</w:tr>
      <w:tr w:rsidR="00AB1654" w:rsidRPr="00661B1D" w14:paraId="6BB64851" w14:textId="77777777" w:rsidTr="003B1EA1">
        <w:tc>
          <w:tcPr>
            <w:tcW w:w="872" w:type="dxa"/>
          </w:tcPr>
          <w:p w14:paraId="3ECECF0C" w14:textId="7D11CC67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2/26</w:t>
            </w:r>
          </w:p>
        </w:tc>
        <w:tc>
          <w:tcPr>
            <w:tcW w:w="2050" w:type="dxa"/>
          </w:tcPr>
          <w:p w14:paraId="1EE9E856" w14:textId="35EA3722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</w:t>
            </w:r>
          </w:p>
        </w:tc>
        <w:tc>
          <w:tcPr>
            <w:tcW w:w="289" w:type="dxa"/>
          </w:tcPr>
          <w:p w14:paraId="6E3C998B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17" w:type="dxa"/>
          </w:tcPr>
          <w:p w14:paraId="0E82F114" w14:textId="718DF6A9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869" w:type="dxa"/>
          </w:tcPr>
          <w:p w14:paraId="50674AD4" w14:textId="7EFA4659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61" w:type="dxa"/>
          </w:tcPr>
          <w:p w14:paraId="72C910E2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872" w:type="dxa"/>
          </w:tcPr>
          <w:p w14:paraId="25AE9A8F" w14:textId="3564B03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366C16DF" w14:textId="70B0167B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</w:tr>
      <w:tr w:rsidR="00AB1654" w:rsidRPr="00661B1D" w14:paraId="2224D212" w14:textId="77777777" w:rsidTr="003B1EA1">
        <w:tc>
          <w:tcPr>
            <w:tcW w:w="872" w:type="dxa"/>
          </w:tcPr>
          <w:p w14:paraId="3C59111B" w14:textId="60F17A65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3/5</w:t>
            </w:r>
          </w:p>
        </w:tc>
        <w:tc>
          <w:tcPr>
            <w:tcW w:w="2050" w:type="dxa"/>
          </w:tcPr>
          <w:p w14:paraId="3FF218DE" w14:textId="0B550FEB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</w:t>
            </w:r>
          </w:p>
        </w:tc>
        <w:tc>
          <w:tcPr>
            <w:tcW w:w="289" w:type="dxa"/>
          </w:tcPr>
          <w:p w14:paraId="6A7BEBEA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17" w:type="dxa"/>
          </w:tcPr>
          <w:p w14:paraId="45B0D13E" w14:textId="25DB55EB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869" w:type="dxa"/>
          </w:tcPr>
          <w:p w14:paraId="2B581423" w14:textId="0F0D08DD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61" w:type="dxa"/>
          </w:tcPr>
          <w:p w14:paraId="6F67C799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872" w:type="dxa"/>
          </w:tcPr>
          <w:p w14:paraId="6D0949AB" w14:textId="2699A550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185C25DA" w14:textId="04A0CFE3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</w:tr>
      <w:tr w:rsidR="00AB1654" w:rsidRPr="00661B1D" w14:paraId="3FE2A1AB" w14:textId="77777777" w:rsidTr="003B1EA1">
        <w:tc>
          <w:tcPr>
            <w:tcW w:w="872" w:type="dxa"/>
          </w:tcPr>
          <w:p w14:paraId="4DA1BF6C" w14:textId="7E187DE0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3/12</w:t>
            </w:r>
          </w:p>
        </w:tc>
        <w:tc>
          <w:tcPr>
            <w:tcW w:w="2050" w:type="dxa"/>
          </w:tcPr>
          <w:p w14:paraId="51397C08" w14:textId="3D6D0DA2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</w:t>
            </w:r>
          </w:p>
        </w:tc>
        <w:tc>
          <w:tcPr>
            <w:tcW w:w="289" w:type="dxa"/>
          </w:tcPr>
          <w:p w14:paraId="0826D876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17" w:type="dxa"/>
          </w:tcPr>
          <w:p w14:paraId="25582B08" w14:textId="2F165E2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869" w:type="dxa"/>
          </w:tcPr>
          <w:p w14:paraId="42778981" w14:textId="31B5CB78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61" w:type="dxa"/>
          </w:tcPr>
          <w:p w14:paraId="5C2564D5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872" w:type="dxa"/>
          </w:tcPr>
          <w:p w14:paraId="7EE2EB28" w14:textId="7B613B1B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626460CE" w14:textId="37C4C193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</w:tr>
      <w:tr w:rsidR="00AB1654" w:rsidRPr="00661B1D" w14:paraId="4FF9069A" w14:textId="77777777" w:rsidTr="003B1EA1">
        <w:tc>
          <w:tcPr>
            <w:tcW w:w="872" w:type="dxa"/>
          </w:tcPr>
          <w:p w14:paraId="461DFCE3" w14:textId="6A4E9076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3/19</w:t>
            </w:r>
          </w:p>
        </w:tc>
        <w:tc>
          <w:tcPr>
            <w:tcW w:w="2050" w:type="dxa"/>
          </w:tcPr>
          <w:p w14:paraId="077B7B9E" w14:textId="6A8A4E95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</w:t>
            </w:r>
          </w:p>
        </w:tc>
        <w:tc>
          <w:tcPr>
            <w:tcW w:w="289" w:type="dxa"/>
          </w:tcPr>
          <w:p w14:paraId="32F21BCA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17" w:type="dxa"/>
          </w:tcPr>
          <w:p w14:paraId="27420623" w14:textId="554AD59F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869" w:type="dxa"/>
          </w:tcPr>
          <w:p w14:paraId="2AF226DC" w14:textId="38BBDAD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61" w:type="dxa"/>
          </w:tcPr>
          <w:p w14:paraId="2FE8C977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872" w:type="dxa"/>
          </w:tcPr>
          <w:p w14:paraId="26C99DF7" w14:textId="219A1A1F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1FBDD09E" w14:textId="2F1202D8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</w:tr>
      <w:tr w:rsidR="00AB1654" w:rsidRPr="00661B1D" w14:paraId="76D0CF27" w14:textId="77777777" w:rsidTr="003B1EA1">
        <w:tc>
          <w:tcPr>
            <w:tcW w:w="872" w:type="dxa"/>
          </w:tcPr>
          <w:p w14:paraId="1A0B93E4" w14:textId="24786B65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3/26</w:t>
            </w:r>
          </w:p>
        </w:tc>
        <w:tc>
          <w:tcPr>
            <w:tcW w:w="2050" w:type="dxa"/>
          </w:tcPr>
          <w:p w14:paraId="49354168" w14:textId="79786B00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OFF</w:t>
            </w:r>
          </w:p>
        </w:tc>
        <w:tc>
          <w:tcPr>
            <w:tcW w:w="289" w:type="dxa"/>
          </w:tcPr>
          <w:p w14:paraId="41F8828B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17" w:type="dxa"/>
          </w:tcPr>
          <w:p w14:paraId="1B1B19BC" w14:textId="0D20E4DC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869" w:type="dxa"/>
          </w:tcPr>
          <w:p w14:paraId="79B70ACC" w14:textId="0D7DA178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61" w:type="dxa"/>
          </w:tcPr>
          <w:p w14:paraId="729F3C20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872" w:type="dxa"/>
          </w:tcPr>
          <w:p w14:paraId="7E263B94" w14:textId="1085A889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1BC88631" w14:textId="6CB911CB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</w:tr>
      <w:tr w:rsidR="00AB1654" w:rsidRPr="00661B1D" w14:paraId="5640D309" w14:textId="77777777" w:rsidTr="003B1EA1">
        <w:tc>
          <w:tcPr>
            <w:tcW w:w="872" w:type="dxa"/>
          </w:tcPr>
          <w:p w14:paraId="336A0C97" w14:textId="74E62743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4/2</w:t>
            </w:r>
          </w:p>
        </w:tc>
        <w:tc>
          <w:tcPr>
            <w:tcW w:w="2050" w:type="dxa"/>
          </w:tcPr>
          <w:p w14:paraId="0671CF5B" w14:textId="2A4B0985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OFF</w:t>
            </w:r>
          </w:p>
        </w:tc>
        <w:tc>
          <w:tcPr>
            <w:tcW w:w="289" w:type="dxa"/>
          </w:tcPr>
          <w:p w14:paraId="3AA6415E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17" w:type="dxa"/>
          </w:tcPr>
          <w:p w14:paraId="572C8902" w14:textId="75B4F84B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869" w:type="dxa"/>
          </w:tcPr>
          <w:p w14:paraId="6290FF58" w14:textId="783F90C3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61" w:type="dxa"/>
          </w:tcPr>
          <w:p w14:paraId="646590CC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872" w:type="dxa"/>
          </w:tcPr>
          <w:p w14:paraId="6FA0C934" w14:textId="61D285D8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0653C1DC" w14:textId="1A3B8E06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</w:tr>
      <w:tr w:rsidR="00AB1654" w:rsidRPr="00661B1D" w14:paraId="2DB79454" w14:textId="77777777" w:rsidTr="003B1EA1">
        <w:tc>
          <w:tcPr>
            <w:tcW w:w="872" w:type="dxa"/>
          </w:tcPr>
          <w:p w14:paraId="16CA02DB" w14:textId="20805FA7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4/9</w:t>
            </w:r>
          </w:p>
        </w:tc>
        <w:tc>
          <w:tcPr>
            <w:tcW w:w="2050" w:type="dxa"/>
          </w:tcPr>
          <w:p w14:paraId="5EDC53DD" w14:textId="3E89D804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OFF</w:t>
            </w:r>
          </w:p>
        </w:tc>
        <w:tc>
          <w:tcPr>
            <w:tcW w:w="289" w:type="dxa"/>
          </w:tcPr>
          <w:p w14:paraId="3D9C9057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17" w:type="dxa"/>
          </w:tcPr>
          <w:p w14:paraId="458A29FD" w14:textId="17269130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869" w:type="dxa"/>
          </w:tcPr>
          <w:p w14:paraId="6079AD8B" w14:textId="03920E14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61" w:type="dxa"/>
          </w:tcPr>
          <w:p w14:paraId="305F0BF8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872" w:type="dxa"/>
          </w:tcPr>
          <w:p w14:paraId="37039725" w14:textId="2770E071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1FCA44A1" w14:textId="78229DA8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</w:tr>
      <w:tr w:rsidR="00AB1654" w:rsidRPr="00661B1D" w14:paraId="2E019A89" w14:textId="77777777" w:rsidTr="003B1EA1">
        <w:tc>
          <w:tcPr>
            <w:tcW w:w="872" w:type="dxa"/>
          </w:tcPr>
          <w:p w14:paraId="35CFB0B8" w14:textId="765D5B4B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4/16</w:t>
            </w:r>
          </w:p>
        </w:tc>
        <w:tc>
          <w:tcPr>
            <w:tcW w:w="2050" w:type="dxa"/>
          </w:tcPr>
          <w:p w14:paraId="7BBB5137" w14:textId="49B28957" w:rsidR="00AB1654" w:rsidRPr="00117A78" w:rsidRDefault="00AB1654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</w:t>
            </w:r>
          </w:p>
        </w:tc>
        <w:tc>
          <w:tcPr>
            <w:tcW w:w="289" w:type="dxa"/>
          </w:tcPr>
          <w:p w14:paraId="314C2FE6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17" w:type="dxa"/>
          </w:tcPr>
          <w:p w14:paraId="5C27AB08" w14:textId="3A5A3265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869" w:type="dxa"/>
          </w:tcPr>
          <w:p w14:paraId="78D93C14" w14:textId="55CAEF89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61" w:type="dxa"/>
          </w:tcPr>
          <w:p w14:paraId="41AC5218" w14:textId="77777777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872" w:type="dxa"/>
          </w:tcPr>
          <w:p w14:paraId="40E2B3DE" w14:textId="495AF66B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541B1501" w14:textId="22ECD942" w:rsidR="00AB1654" w:rsidRPr="00C604F6" w:rsidRDefault="00AB1654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</w:tr>
      <w:tr w:rsidR="00E37B03" w:rsidRPr="00661B1D" w14:paraId="7D81E642" w14:textId="77777777" w:rsidTr="003B1EA1">
        <w:tc>
          <w:tcPr>
            <w:tcW w:w="872" w:type="dxa"/>
          </w:tcPr>
          <w:p w14:paraId="765E5483" w14:textId="2C39C9BB" w:rsidR="00E37B03" w:rsidRPr="00117A78" w:rsidRDefault="00E37B03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4/23</w:t>
            </w:r>
          </w:p>
        </w:tc>
        <w:tc>
          <w:tcPr>
            <w:tcW w:w="2050" w:type="dxa"/>
          </w:tcPr>
          <w:p w14:paraId="1BDD2220" w14:textId="5ECE0C0E" w:rsidR="00E37B03" w:rsidRPr="00117A78" w:rsidRDefault="00E37B03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</w:t>
            </w:r>
          </w:p>
        </w:tc>
        <w:tc>
          <w:tcPr>
            <w:tcW w:w="289" w:type="dxa"/>
          </w:tcPr>
          <w:p w14:paraId="02EAE9FE" w14:textId="77777777" w:rsidR="00E37B03" w:rsidRPr="00C604F6" w:rsidRDefault="00E37B03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17" w:type="dxa"/>
          </w:tcPr>
          <w:p w14:paraId="0D72D4E8" w14:textId="52D650E9" w:rsidR="00E37B03" w:rsidRPr="00C604F6" w:rsidRDefault="00E37B03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869" w:type="dxa"/>
          </w:tcPr>
          <w:p w14:paraId="095E935D" w14:textId="6A1FBA18" w:rsidR="00E37B03" w:rsidRPr="00C604F6" w:rsidRDefault="00E37B03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61" w:type="dxa"/>
          </w:tcPr>
          <w:p w14:paraId="5773B068" w14:textId="77777777" w:rsidR="00E37B03" w:rsidRPr="00C604F6" w:rsidRDefault="00E37B03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872" w:type="dxa"/>
          </w:tcPr>
          <w:p w14:paraId="0C480A6A" w14:textId="0AD639CA" w:rsidR="00E37B03" w:rsidRPr="00C604F6" w:rsidRDefault="00E37B03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42C43DC1" w14:textId="7EA8B020" w:rsidR="00E37B03" w:rsidRPr="00C604F6" w:rsidRDefault="00E37B03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</w:tr>
      <w:tr w:rsidR="00E37B03" w:rsidRPr="00661B1D" w14:paraId="60EE866D" w14:textId="77777777" w:rsidTr="003B1EA1">
        <w:tc>
          <w:tcPr>
            <w:tcW w:w="872" w:type="dxa"/>
          </w:tcPr>
          <w:p w14:paraId="60ABF578" w14:textId="2D4CC7D2" w:rsidR="00E37B03" w:rsidRPr="00117A78" w:rsidRDefault="00E37B03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4/30</w:t>
            </w:r>
          </w:p>
        </w:tc>
        <w:tc>
          <w:tcPr>
            <w:tcW w:w="2050" w:type="dxa"/>
          </w:tcPr>
          <w:p w14:paraId="3FF4D84E" w14:textId="42830699" w:rsidR="00E37B03" w:rsidRPr="00117A78" w:rsidRDefault="00E37B03" w:rsidP="00C30CDB">
            <w:pPr>
              <w:jc w:val="center"/>
              <w:rPr>
                <w:rFonts w:ascii="Congenial Light" w:hAnsi="Congenial Light" w:cs="Calibri"/>
                <w:sz w:val="24"/>
                <w:szCs w:val="24"/>
              </w:rPr>
            </w:pPr>
            <w:r w:rsidRPr="00117A78">
              <w:rPr>
                <w:rFonts w:ascii="Congenial Light" w:hAnsi="Congenial Light" w:cs="Calibri"/>
                <w:sz w:val="24"/>
                <w:szCs w:val="24"/>
              </w:rPr>
              <w:t>Class/School</w:t>
            </w:r>
          </w:p>
        </w:tc>
        <w:tc>
          <w:tcPr>
            <w:tcW w:w="289" w:type="dxa"/>
          </w:tcPr>
          <w:p w14:paraId="1489A4DC" w14:textId="77777777" w:rsidR="00E37B03" w:rsidRPr="00C604F6" w:rsidRDefault="00E37B03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917" w:type="dxa"/>
          </w:tcPr>
          <w:p w14:paraId="2F1B0EC4" w14:textId="091F659B" w:rsidR="00E37B03" w:rsidRPr="00C604F6" w:rsidRDefault="00E37B03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869" w:type="dxa"/>
          </w:tcPr>
          <w:p w14:paraId="3C12344B" w14:textId="66DB0CC4" w:rsidR="00E37B03" w:rsidRPr="00C604F6" w:rsidRDefault="00E37B03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61" w:type="dxa"/>
          </w:tcPr>
          <w:p w14:paraId="0F818AE5" w14:textId="77777777" w:rsidR="00E37B03" w:rsidRPr="00C604F6" w:rsidRDefault="00E37B03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872" w:type="dxa"/>
          </w:tcPr>
          <w:p w14:paraId="216CF8D7" w14:textId="0C435E33" w:rsidR="00E37B03" w:rsidRPr="00C604F6" w:rsidRDefault="00E37B03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6C93108B" w14:textId="5F449B7D" w:rsidR="00E37B03" w:rsidRPr="00C604F6" w:rsidRDefault="00E37B03" w:rsidP="00C30CDB">
            <w:pPr>
              <w:jc w:val="center"/>
              <w:rPr>
                <w:rFonts w:ascii="Arial Nova Cond" w:hAnsi="Arial Nova Cond" w:cs="Calibri"/>
                <w:sz w:val="20"/>
                <w:szCs w:val="20"/>
              </w:rPr>
            </w:pPr>
          </w:p>
        </w:tc>
      </w:tr>
    </w:tbl>
    <w:p w14:paraId="14BC4DB6" w14:textId="4258EA12" w:rsidR="004C7F67" w:rsidRDefault="004C7F67" w:rsidP="00C30CDB">
      <w:pPr>
        <w:jc w:val="center"/>
        <w:rPr>
          <w:rFonts w:ascii="Calibri" w:hAnsi="Calibri" w:cs="Calibri"/>
          <w:sz w:val="24"/>
          <w:szCs w:val="24"/>
        </w:rPr>
      </w:pPr>
    </w:p>
    <w:p w14:paraId="68189EDC" w14:textId="08654870" w:rsidR="00117A78" w:rsidRPr="005F5792" w:rsidRDefault="00117A78" w:rsidP="00C30CDB">
      <w:pPr>
        <w:ind w:firstLine="720"/>
        <w:jc w:val="center"/>
        <w:rPr>
          <w:rFonts w:ascii="Congenial Light" w:hAnsi="Congenial Light" w:cs="Calibri"/>
          <w:sz w:val="20"/>
          <w:szCs w:val="20"/>
        </w:rPr>
      </w:pPr>
      <w:r w:rsidRPr="005F5792">
        <w:rPr>
          <w:rFonts w:ascii="Congenial Light" w:hAnsi="Congenial Light" w:cs="Calibri"/>
          <w:sz w:val="20"/>
          <w:szCs w:val="20"/>
        </w:rPr>
        <w:t>*</w:t>
      </w:r>
      <w:r w:rsidRPr="005F5792">
        <w:rPr>
          <w:rFonts w:ascii="Congenial Light" w:hAnsi="Congenial Light" w:cs="Calibri"/>
          <w:b/>
          <w:bCs/>
          <w:sz w:val="20"/>
          <w:szCs w:val="20"/>
        </w:rPr>
        <w:t>P.S.R.</w:t>
      </w:r>
      <w:proofErr w:type="gramStart"/>
      <w:r w:rsidRPr="005F5792">
        <w:rPr>
          <w:rFonts w:ascii="Congenial Light" w:hAnsi="Congenial Light" w:cs="Calibri"/>
          <w:b/>
          <w:bCs/>
          <w:sz w:val="20"/>
          <w:szCs w:val="20"/>
        </w:rPr>
        <w:t>:</w:t>
      </w:r>
      <w:r w:rsidRPr="005F5792">
        <w:rPr>
          <w:rFonts w:ascii="Congenial Light" w:hAnsi="Congenial Light" w:cs="Calibri"/>
          <w:sz w:val="20"/>
          <w:szCs w:val="20"/>
        </w:rPr>
        <w:t xml:space="preserve">  (</w:t>
      </w:r>
      <w:proofErr w:type="gramEnd"/>
      <w:r w:rsidRPr="005F5792">
        <w:rPr>
          <w:rFonts w:ascii="Congenial Light" w:hAnsi="Congenial Light" w:cs="Calibri"/>
          <w:sz w:val="20"/>
          <w:szCs w:val="20"/>
        </w:rPr>
        <w:t>Parish School of Religion)  4k-8</w:t>
      </w:r>
      <w:r w:rsidRPr="005F5792">
        <w:rPr>
          <w:rFonts w:ascii="Congenial Light" w:hAnsi="Congenial Light" w:cs="Calibri"/>
          <w:sz w:val="20"/>
          <w:szCs w:val="20"/>
          <w:vertAlign w:val="superscript"/>
        </w:rPr>
        <w:t>th</w:t>
      </w:r>
      <w:r w:rsidRPr="005F5792">
        <w:rPr>
          <w:rFonts w:ascii="Congenial Light" w:hAnsi="Congenial Light" w:cs="Calibri"/>
          <w:sz w:val="20"/>
          <w:szCs w:val="20"/>
        </w:rPr>
        <w:t xml:space="preserve"> grade students not attending Catholic school</w:t>
      </w:r>
    </w:p>
    <w:p w14:paraId="30989E18" w14:textId="73CF40AE" w:rsidR="00117A78" w:rsidRPr="005F5792" w:rsidRDefault="00117A78" w:rsidP="00C30CDB">
      <w:pPr>
        <w:ind w:left="720"/>
        <w:jc w:val="center"/>
        <w:rPr>
          <w:rFonts w:ascii="Congenial Light" w:hAnsi="Congenial Light" w:cs="Calibri"/>
          <w:sz w:val="20"/>
          <w:szCs w:val="20"/>
        </w:rPr>
      </w:pPr>
      <w:r w:rsidRPr="005F5792">
        <w:rPr>
          <w:rFonts w:ascii="Congenial Light" w:hAnsi="Congenial Light" w:cs="Calibri"/>
          <w:sz w:val="20"/>
          <w:szCs w:val="20"/>
        </w:rPr>
        <w:t>*</w:t>
      </w:r>
      <w:r w:rsidRPr="005F5792">
        <w:rPr>
          <w:rFonts w:ascii="Congenial Light" w:hAnsi="Congenial Light" w:cs="Calibri"/>
          <w:b/>
          <w:bCs/>
          <w:sz w:val="20"/>
          <w:szCs w:val="20"/>
        </w:rPr>
        <w:t>First Reconciliation and First Communion:</w:t>
      </w:r>
      <w:r w:rsidRPr="005F5792">
        <w:rPr>
          <w:rFonts w:ascii="Congenial Light" w:hAnsi="Congenial Light" w:cs="Calibri"/>
          <w:sz w:val="20"/>
          <w:szCs w:val="20"/>
        </w:rPr>
        <w:t xml:space="preserve">  2</w:t>
      </w:r>
      <w:r w:rsidRPr="005F5792">
        <w:rPr>
          <w:rFonts w:ascii="Congenial Light" w:hAnsi="Congenial Light" w:cs="Calibri"/>
          <w:sz w:val="20"/>
          <w:szCs w:val="20"/>
          <w:vertAlign w:val="superscript"/>
        </w:rPr>
        <w:t>nd</w:t>
      </w:r>
      <w:r w:rsidRPr="005F5792">
        <w:rPr>
          <w:rFonts w:ascii="Congenial Light" w:hAnsi="Congenial Light" w:cs="Calibri"/>
          <w:sz w:val="20"/>
          <w:szCs w:val="20"/>
        </w:rPr>
        <w:t xml:space="preserve"> grade students from St. Francis Xavier School and St. Francis Xavier P.S.R.</w:t>
      </w:r>
    </w:p>
    <w:p w14:paraId="2BED9C4C" w14:textId="5E912620" w:rsidR="00117A78" w:rsidRPr="005F5792" w:rsidRDefault="00117A78" w:rsidP="00C30CDB">
      <w:pPr>
        <w:ind w:firstLine="720"/>
        <w:jc w:val="center"/>
        <w:rPr>
          <w:rFonts w:ascii="Congenial Light" w:hAnsi="Congenial Light" w:cs="Calibri"/>
          <w:sz w:val="20"/>
          <w:szCs w:val="20"/>
        </w:rPr>
      </w:pPr>
      <w:r w:rsidRPr="005F5792">
        <w:rPr>
          <w:rFonts w:ascii="Congenial Light" w:hAnsi="Congenial Light" w:cs="Calibri"/>
          <w:sz w:val="20"/>
          <w:szCs w:val="20"/>
        </w:rPr>
        <w:t>*</w:t>
      </w:r>
      <w:r w:rsidRPr="005F5792">
        <w:rPr>
          <w:rFonts w:ascii="Congenial Light" w:hAnsi="Congenial Light" w:cs="Calibri"/>
          <w:b/>
          <w:bCs/>
          <w:sz w:val="20"/>
          <w:szCs w:val="20"/>
        </w:rPr>
        <w:t>Confirmation:</w:t>
      </w:r>
      <w:r w:rsidRPr="005F5792">
        <w:rPr>
          <w:rFonts w:ascii="Congenial Light" w:hAnsi="Congenial Light" w:cs="Calibri"/>
          <w:sz w:val="20"/>
          <w:szCs w:val="20"/>
        </w:rPr>
        <w:t xml:space="preserve">  8</w:t>
      </w:r>
      <w:r w:rsidRPr="005F5792">
        <w:rPr>
          <w:rFonts w:ascii="Congenial Light" w:hAnsi="Congenial Light" w:cs="Calibri"/>
          <w:sz w:val="20"/>
          <w:szCs w:val="20"/>
          <w:vertAlign w:val="superscript"/>
        </w:rPr>
        <w:t>th</w:t>
      </w:r>
      <w:r w:rsidRPr="005F5792">
        <w:rPr>
          <w:rFonts w:ascii="Congenial Light" w:hAnsi="Congenial Light" w:cs="Calibri"/>
          <w:sz w:val="20"/>
          <w:szCs w:val="20"/>
        </w:rPr>
        <w:t xml:space="preserve"> grade students from St. Francis Xavier School and St. Francis Xavier P.S.R.</w:t>
      </w:r>
    </w:p>
    <w:sectPr w:rsidR="00117A78" w:rsidRPr="005F5792" w:rsidSect="004C7F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">
    <w:altName w:val="Congenial"/>
    <w:charset w:val="00"/>
    <w:family w:val="auto"/>
    <w:pitch w:val="variable"/>
    <w:sig w:usb0="8000002F" w:usb1="1000205B" w:usb2="00000000" w:usb3="00000000" w:csb0="00000001" w:csb1="00000000"/>
  </w:font>
  <w:font w:name="Congenial Light">
    <w:charset w:val="00"/>
    <w:family w:val="auto"/>
    <w:pitch w:val="variable"/>
    <w:sig w:usb0="8000002F" w:usb1="1000205B" w:usb2="00000000" w:usb3="00000000" w:csb0="0000000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F67"/>
    <w:rsid w:val="0009797D"/>
    <w:rsid w:val="000B0027"/>
    <w:rsid w:val="00101C73"/>
    <w:rsid w:val="00117A78"/>
    <w:rsid w:val="00187AB5"/>
    <w:rsid w:val="002B1A85"/>
    <w:rsid w:val="002D306D"/>
    <w:rsid w:val="00327D71"/>
    <w:rsid w:val="003B053B"/>
    <w:rsid w:val="003B1EA1"/>
    <w:rsid w:val="003B50F2"/>
    <w:rsid w:val="003D62FA"/>
    <w:rsid w:val="003E4025"/>
    <w:rsid w:val="004177D6"/>
    <w:rsid w:val="00453F5D"/>
    <w:rsid w:val="004C7F67"/>
    <w:rsid w:val="004D7723"/>
    <w:rsid w:val="00504023"/>
    <w:rsid w:val="005A1CD8"/>
    <w:rsid w:val="005F5792"/>
    <w:rsid w:val="00661B1D"/>
    <w:rsid w:val="00745249"/>
    <w:rsid w:val="007B45C9"/>
    <w:rsid w:val="00812888"/>
    <w:rsid w:val="008207D7"/>
    <w:rsid w:val="00825476"/>
    <w:rsid w:val="008768F9"/>
    <w:rsid w:val="00893DD4"/>
    <w:rsid w:val="008C7D1D"/>
    <w:rsid w:val="0090280F"/>
    <w:rsid w:val="00927579"/>
    <w:rsid w:val="009824B7"/>
    <w:rsid w:val="009906DD"/>
    <w:rsid w:val="00A44B46"/>
    <w:rsid w:val="00A57618"/>
    <w:rsid w:val="00A661A1"/>
    <w:rsid w:val="00AB1654"/>
    <w:rsid w:val="00AB4017"/>
    <w:rsid w:val="00B320B3"/>
    <w:rsid w:val="00C30CDB"/>
    <w:rsid w:val="00C46CF5"/>
    <w:rsid w:val="00C57DC7"/>
    <w:rsid w:val="00C604F6"/>
    <w:rsid w:val="00C75270"/>
    <w:rsid w:val="00CF1F7E"/>
    <w:rsid w:val="00CF77A0"/>
    <w:rsid w:val="00DA29B8"/>
    <w:rsid w:val="00E37B03"/>
    <w:rsid w:val="00E47BE0"/>
    <w:rsid w:val="00E51F69"/>
    <w:rsid w:val="00E73AE8"/>
    <w:rsid w:val="00E85DF7"/>
    <w:rsid w:val="00EF2583"/>
    <w:rsid w:val="00FD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76412"/>
  <w15:docId w15:val="{79894D19-42DD-43B1-A6B7-CA368CA2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Byrne</dc:creator>
  <cp:keywords/>
  <dc:description/>
  <cp:lastModifiedBy>Shaun Byrne</cp:lastModifiedBy>
  <cp:revision>10</cp:revision>
  <cp:lastPrinted>2023-02-10T16:51:00Z</cp:lastPrinted>
  <dcterms:created xsi:type="dcterms:W3CDTF">2022-05-31T14:58:00Z</dcterms:created>
  <dcterms:modified xsi:type="dcterms:W3CDTF">2023-02-16T19:22:00Z</dcterms:modified>
</cp:coreProperties>
</file>